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B0335" w14:textId="2D936A8E" w:rsidR="004E7C8B" w:rsidRPr="00036FB0" w:rsidRDefault="00036FB0" w:rsidP="004E7C8B">
      <w:pPr>
        <w:spacing w:after="0" w:line="288" w:lineRule="auto"/>
        <w:jc w:val="center"/>
        <w:rPr>
          <w:b/>
          <w:sz w:val="28"/>
          <w:szCs w:val="28"/>
        </w:rPr>
      </w:pPr>
      <w:r w:rsidRPr="00036FB0">
        <w:rPr>
          <w:b/>
          <w:sz w:val="28"/>
          <w:szCs w:val="28"/>
        </w:rPr>
        <w:t>Trustee</w:t>
      </w:r>
      <w:r w:rsidR="004E7C8B" w:rsidRPr="00036FB0">
        <w:rPr>
          <w:b/>
          <w:sz w:val="28"/>
          <w:szCs w:val="28"/>
        </w:rPr>
        <w:t xml:space="preserve"> </w:t>
      </w:r>
      <w:r w:rsidR="00A7450D">
        <w:rPr>
          <w:b/>
          <w:sz w:val="28"/>
          <w:szCs w:val="28"/>
        </w:rPr>
        <w:t xml:space="preserve">Declaration </w:t>
      </w:r>
      <w:r w:rsidRPr="00036FB0">
        <w:rPr>
          <w:b/>
          <w:sz w:val="28"/>
          <w:szCs w:val="28"/>
        </w:rPr>
        <w:t>of</w:t>
      </w:r>
      <w:r w:rsidR="00412325">
        <w:rPr>
          <w:b/>
          <w:sz w:val="28"/>
          <w:szCs w:val="28"/>
        </w:rPr>
        <w:t xml:space="preserve"> Investment</w:t>
      </w:r>
      <w:r w:rsidR="00B91EDE">
        <w:rPr>
          <w:b/>
          <w:sz w:val="28"/>
          <w:szCs w:val="28"/>
        </w:rPr>
        <w:t xml:space="preserve"> Holdings</w:t>
      </w:r>
    </w:p>
    <w:p w14:paraId="4806E5FD" w14:textId="18E60E27" w:rsidR="00F83C29" w:rsidRDefault="00415835" w:rsidP="00036FB0">
      <w:pPr>
        <w:autoSpaceDE w:val="0"/>
        <w:autoSpaceDN w:val="0"/>
        <w:adjustRightInd w:val="0"/>
        <w:spacing w:after="0" w:line="288" w:lineRule="auto"/>
        <w:jc w:val="center"/>
        <w:rPr>
          <w:rFonts w:ascii="Arial,Bold" w:hAnsi="Arial,Bold" w:cs="Arial,Bold"/>
          <w:b/>
          <w:bCs/>
        </w:rPr>
      </w:pPr>
      <w:proofErr w:type="spellStart"/>
      <w:r>
        <w:rPr>
          <w:b/>
          <w:sz w:val="28"/>
          <w:szCs w:val="28"/>
        </w:rPr>
        <w:t>Ha</w:t>
      </w:r>
      <w:r w:rsidR="00A7450D">
        <w:rPr>
          <w:b/>
          <w:sz w:val="28"/>
          <w:szCs w:val="28"/>
        </w:rPr>
        <w:t>sn</w:t>
      </w:r>
      <w:proofErr w:type="spellEnd"/>
      <w:r w:rsidR="00A41A8F">
        <w:rPr>
          <w:b/>
          <w:sz w:val="28"/>
          <w:szCs w:val="28"/>
        </w:rPr>
        <w:t xml:space="preserve"> Superannuation Fund</w:t>
      </w:r>
    </w:p>
    <w:p w14:paraId="4BB1FDAA" w14:textId="77777777" w:rsidR="004E7C8B" w:rsidRDefault="004E7C8B" w:rsidP="004E7C8B">
      <w:pPr>
        <w:autoSpaceDE w:val="0"/>
        <w:autoSpaceDN w:val="0"/>
        <w:adjustRightInd w:val="0"/>
        <w:spacing w:after="0" w:line="288" w:lineRule="auto"/>
        <w:rPr>
          <w:rFonts w:ascii="Arial,Bold" w:hAnsi="Arial,Bold" w:cs="Arial,Bold"/>
          <w:b/>
          <w:bCs/>
        </w:rPr>
      </w:pPr>
    </w:p>
    <w:p w14:paraId="065D4C09" w14:textId="77777777" w:rsidR="00036FB0" w:rsidRPr="005B06CC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="Arial,Bold" w:hAnsi="Arial,Bold" w:cs="Arial,Bold"/>
          <w:b/>
          <w:bCs/>
        </w:rPr>
      </w:pPr>
    </w:p>
    <w:p w14:paraId="1A964B7B" w14:textId="389CCB97" w:rsidR="004E7C8B" w:rsidRDefault="004E7C8B" w:rsidP="00036FB0">
      <w:pPr>
        <w:spacing w:after="0" w:line="288" w:lineRule="auto"/>
        <w:jc w:val="both"/>
      </w:pPr>
      <w:r w:rsidRPr="00F370F7">
        <w:t xml:space="preserve">We, </w:t>
      </w:r>
      <w:r w:rsidR="00DB5701" w:rsidRPr="00DB5701">
        <w:t>Dr Bassam</w:t>
      </w:r>
      <w:r w:rsidR="00DF62FE">
        <w:t xml:space="preserve">, </w:t>
      </w:r>
      <w:r w:rsidR="007F30C4">
        <w:t>Karen</w:t>
      </w:r>
      <w:r w:rsidR="003F6BB6">
        <w:t xml:space="preserve">, </w:t>
      </w:r>
      <w:r w:rsidR="00BE58FB">
        <w:t>Amira,</w:t>
      </w:r>
      <w:r w:rsidR="003F6BB6">
        <w:t xml:space="preserve"> and </w:t>
      </w:r>
      <w:r w:rsidR="00C9390E">
        <w:t>Debbie</w:t>
      </w:r>
      <w:r w:rsidR="00EC1F1D">
        <w:t xml:space="preserve"> </w:t>
      </w:r>
      <w:proofErr w:type="spellStart"/>
      <w:r w:rsidR="00A64F4B">
        <w:t>Hasn</w:t>
      </w:r>
      <w:proofErr w:type="spellEnd"/>
      <w:r w:rsidRPr="00A41A8F">
        <w:t>,</w:t>
      </w:r>
      <w:r w:rsidR="00A41A8F" w:rsidRPr="00A41A8F">
        <w:t xml:space="preserve"> </w:t>
      </w:r>
      <w:r w:rsidRPr="00A41A8F">
        <w:t xml:space="preserve">as </w:t>
      </w:r>
      <w:r w:rsidR="00A64F4B">
        <w:t>trustees</w:t>
      </w:r>
      <w:r w:rsidRPr="00A41A8F">
        <w:t xml:space="preserve"> of </w:t>
      </w:r>
      <w:proofErr w:type="spellStart"/>
      <w:r w:rsidR="00A64F4B">
        <w:t>Hasn</w:t>
      </w:r>
      <w:proofErr w:type="spellEnd"/>
      <w:r w:rsidR="00A64F4B">
        <w:t xml:space="preserve"> Supera</w:t>
      </w:r>
      <w:r w:rsidR="00011302">
        <w:t>nnuation Fund</w:t>
      </w:r>
      <w:r w:rsidR="00036FB0">
        <w:t xml:space="preserve"> </w:t>
      </w:r>
      <w:r w:rsidRPr="00F370F7">
        <w:t>hereby confirm the following</w:t>
      </w:r>
      <w:r>
        <w:t xml:space="preserve"> investment </w:t>
      </w:r>
      <w:r w:rsidR="003A4E08">
        <w:t>holding</w:t>
      </w:r>
      <w:r w:rsidR="00B91EDE">
        <w:t>s</w:t>
      </w:r>
      <w:r w:rsidR="003A4E08">
        <w:t>:</w:t>
      </w:r>
      <w:r w:rsidRPr="00F370F7">
        <w:t xml:space="preserve"> </w:t>
      </w:r>
    </w:p>
    <w:p w14:paraId="12DA7C5D" w14:textId="77777777" w:rsidR="004E7C8B" w:rsidRDefault="004E7C8B" w:rsidP="00036FB0">
      <w:pPr>
        <w:spacing w:after="0" w:line="288" w:lineRule="auto"/>
        <w:jc w:val="both"/>
      </w:pPr>
    </w:p>
    <w:p w14:paraId="43B2E69F" w14:textId="7DDF00CB" w:rsidR="000B260E" w:rsidRPr="000B260E" w:rsidRDefault="0074643E" w:rsidP="00BD58EB">
      <w:pPr>
        <w:pStyle w:val="ListParagraph"/>
        <w:numPr>
          <w:ilvl w:val="0"/>
          <w:numId w:val="18"/>
        </w:numPr>
        <w:spacing w:line="288" w:lineRule="auto"/>
        <w:jc w:val="both"/>
        <w:rPr>
          <w:b/>
        </w:rPr>
      </w:pPr>
      <w:r w:rsidRPr="0074643E">
        <w:t>T</w:t>
      </w:r>
      <w:r w:rsidR="0087194F">
        <w:t>ectonic Gold Plc</w:t>
      </w:r>
    </w:p>
    <w:p w14:paraId="35148F22" w14:textId="4C40C758" w:rsidR="003F7764" w:rsidRPr="00BD58EB" w:rsidRDefault="003F7764" w:rsidP="003F7764">
      <w:pPr>
        <w:pStyle w:val="ListParagraph"/>
        <w:spacing w:line="288" w:lineRule="auto"/>
        <w:ind w:firstLine="720"/>
        <w:jc w:val="both"/>
        <w:rPr>
          <w:b/>
        </w:rPr>
      </w:pPr>
      <w:r w:rsidRPr="003F7764">
        <w:rPr>
          <w:bCs/>
        </w:rPr>
        <w:t>Units Held:</w:t>
      </w:r>
      <w:r w:rsidRPr="003F7764">
        <w:rPr>
          <w:bCs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7194F">
        <w:rPr>
          <w:b/>
        </w:rPr>
        <w:t>1,602,196</w:t>
      </w:r>
    </w:p>
    <w:p w14:paraId="05754161" w14:textId="5F8C59C8" w:rsidR="00A41A8F" w:rsidRDefault="00A41A8F" w:rsidP="003F7764">
      <w:pPr>
        <w:pStyle w:val="ListParagraph"/>
        <w:spacing w:line="288" w:lineRule="auto"/>
        <w:ind w:firstLine="720"/>
        <w:jc w:val="both"/>
        <w:rPr>
          <w:b/>
        </w:rPr>
      </w:pPr>
      <w:r>
        <w:t>Investment Value as at 30 June 20</w:t>
      </w:r>
      <w:r w:rsidR="00F0339C">
        <w:t>2</w:t>
      </w:r>
      <w:r w:rsidR="005217F0">
        <w:t>1</w:t>
      </w:r>
      <w:r>
        <w:t>:</w:t>
      </w:r>
      <w:r>
        <w:tab/>
      </w:r>
      <w:r>
        <w:tab/>
      </w:r>
      <w:r w:rsidRPr="00BD58EB">
        <w:rPr>
          <w:b/>
        </w:rPr>
        <w:t>$</w:t>
      </w:r>
      <w:r w:rsidR="00B8452E">
        <w:rPr>
          <w:b/>
        </w:rPr>
        <w:t>35,089.69</w:t>
      </w:r>
    </w:p>
    <w:p w14:paraId="164F15C9" w14:textId="73038E18" w:rsidR="00B91EDE" w:rsidRDefault="00B91EDE" w:rsidP="003F7764">
      <w:pPr>
        <w:pStyle w:val="ListParagraph"/>
        <w:spacing w:line="288" w:lineRule="auto"/>
        <w:ind w:firstLine="720"/>
        <w:jc w:val="both"/>
        <w:rPr>
          <w:b/>
        </w:rPr>
      </w:pPr>
    </w:p>
    <w:p w14:paraId="2B11FF2A" w14:textId="1827F8AD" w:rsidR="00237A61" w:rsidRPr="000B260E" w:rsidRDefault="00173ECE" w:rsidP="00237A61">
      <w:pPr>
        <w:pStyle w:val="ListParagraph"/>
        <w:numPr>
          <w:ilvl w:val="0"/>
          <w:numId w:val="18"/>
        </w:numPr>
        <w:spacing w:line="288" w:lineRule="auto"/>
        <w:jc w:val="both"/>
        <w:rPr>
          <w:b/>
        </w:rPr>
      </w:pPr>
      <w:r w:rsidRPr="00173ECE">
        <w:t>Amalgamated Australian Investment Group</w:t>
      </w:r>
    </w:p>
    <w:p w14:paraId="6C76B85C" w14:textId="2637FE95" w:rsidR="00237A61" w:rsidRPr="00BD58EB" w:rsidRDefault="00237A61" w:rsidP="00237A61">
      <w:pPr>
        <w:pStyle w:val="ListParagraph"/>
        <w:spacing w:line="288" w:lineRule="auto"/>
        <w:ind w:firstLine="720"/>
        <w:jc w:val="both"/>
        <w:rPr>
          <w:b/>
        </w:rPr>
      </w:pPr>
      <w:r w:rsidRPr="003F7764">
        <w:rPr>
          <w:bCs/>
        </w:rPr>
        <w:t>Units Held:</w:t>
      </w:r>
      <w:r w:rsidRPr="003F7764">
        <w:rPr>
          <w:bCs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577F7">
        <w:rPr>
          <w:b/>
        </w:rPr>
        <w:t>590,000</w:t>
      </w:r>
    </w:p>
    <w:p w14:paraId="218B93EA" w14:textId="61A6A371" w:rsidR="00237A61" w:rsidRDefault="00237A61" w:rsidP="00237A61">
      <w:pPr>
        <w:pStyle w:val="ListParagraph"/>
        <w:spacing w:line="288" w:lineRule="auto"/>
        <w:ind w:firstLine="720"/>
        <w:jc w:val="both"/>
        <w:rPr>
          <w:b/>
        </w:rPr>
      </w:pPr>
      <w:r>
        <w:t>Investment Value as at 30 June 202</w:t>
      </w:r>
      <w:r w:rsidR="005217F0">
        <w:t>1</w:t>
      </w:r>
      <w:r>
        <w:t>:</w:t>
      </w:r>
      <w:r>
        <w:tab/>
      </w:r>
      <w:r>
        <w:tab/>
      </w:r>
      <w:r w:rsidRPr="00BD58EB">
        <w:rPr>
          <w:b/>
        </w:rPr>
        <w:t>$</w:t>
      </w:r>
      <w:r w:rsidR="008577F7">
        <w:rPr>
          <w:b/>
        </w:rPr>
        <w:t>159,300.00</w:t>
      </w:r>
    </w:p>
    <w:p w14:paraId="6A6F12E5" w14:textId="77777777" w:rsidR="00B91EDE" w:rsidRDefault="00B91EDE" w:rsidP="003F7764">
      <w:pPr>
        <w:pStyle w:val="ListParagraph"/>
        <w:spacing w:line="288" w:lineRule="auto"/>
        <w:ind w:firstLine="720"/>
        <w:jc w:val="both"/>
        <w:rPr>
          <w:b/>
        </w:rPr>
      </w:pPr>
    </w:p>
    <w:p w14:paraId="0862CAB3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5106E7C1" w14:textId="4E2BCB17" w:rsidR="00E4683F" w:rsidRPr="00996FA4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 xml:space="preserve">The </w:t>
      </w:r>
      <w:r w:rsidR="00BE58FB">
        <w:rPr>
          <w:rFonts w:cs="Arial"/>
        </w:rPr>
        <w:t>trustees’</w:t>
      </w:r>
      <w:r>
        <w:rPr>
          <w:rFonts w:cs="Arial"/>
        </w:rPr>
        <w:t xml:space="preserve"> have in good faith determined a market </w:t>
      </w:r>
      <w:r w:rsidRPr="00996FA4">
        <w:rPr>
          <w:rFonts w:cs="Arial"/>
        </w:rPr>
        <w:t xml:space="preserve">value for the </w:t>
      </w:r>
      <w:r w:rsidR="00BE58FB">
        <w:rPr>
          <w:rFonts w:cs="Arial"/>
        </w:rPr>
        <w:t>above-mentioned</w:t>
      </w:r>
      <w:r w:rsidR="004E7C8B">
        <w:rPr>
          <w:rFonts w:cs="Arial"/>
        </w:rPr>
        <w:t xml:space="preserve"> </w:t>
      </w:r>
      <w:r w:rsidRPr="00996FA4">
        <w:rPr>
          <w:rFonts w:cs="Arial"/>
        </w:rPr>
        <w:t>as</w:t>
      </w:r>
      <w:r w:rsidR="004E7C8B">
        <w:rPr>
          <w:rFonts w:cs="Arial"/>
        </w:rPr>
        <w:t>set</w:t>
      </w:r>
      <w:r w:rsidR="00BE58FB">
        <w:rPr>
          <w:rFonts w:cs="Arial"/>
        </w:rPr>
        <w:t>s</w:t>
      </w:r>
      <w:r w:rsidR="004E7C8B">
        <w:rPr>
          <w:rFonts w:cs="Arial"/>
        </w:rPr>
        <w:t xml:space="preserve"> currently held by the fund.</w:t>
      </w:r>
    </w:p>
    <w:p w14:paraId="10F5AFD5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5E4C6C17" w14:textId="77777777" w:rsidR="00F83C29" w:rsidRPr="00E4683F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</w:p>
    <w:p w14:paraId="34DB9D53" w14:textId="77777777" w:rsidR="00F83C29" w:rsidRPr="008F0C0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F0C09">
        <w:rPr>
          <w:rFonts w:cs="Arial"/>
          <w:bCs/>
        </w:rPr>
        <w:t xml:space="preserve">Signed </w:t>
      </w:r>
      <w:r>
        <w:rPr>
          <w:rFonts w:cs="Arial"/>
          <w:bCs/>
        </w:rPr>
        <w:t>as a true and correct record in accordance with the resolution of the trustee by:</w:t>
      </w:r>
    </w:p>
    <w:p w14:paraId="682F535D" w14:textId="77777777" w:rsidR="00F83C2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7A9E0B4C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1C244DC2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37C7DBBA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094536A8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3F4E7478" w14:textId="77777777" w:rsidR="00F83C29" w:rsidRPr="00415835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</w:rPr>
      </w:pPr>
      <w:r w:rsidRPr="00415835">
        <w:rPr>
          <w:rFonts w:cs="Arial"/>
          <w:b/>
        </w:rPr>
        <w:t>...................................................</w:t>
      </w:r>
      <w:r w:rsidRPr="00415835">
        <w:rPr>
          <w:rFonts w:cs="Arial"/>
          <w:b/>
        </w:rPr>
        <w:tab/>
      </w:r>
      <w:r w:rsidRPr="00415835">
        <w:rPr>
          <w:rFonts w:cs="Arial"/>
          <w:b/>
        </w:rPr>
        <w:tab/>
      </w:r>
      <w:r w:rsidRPr="00415835">
        <w:rPr>
          <w:rFonts w:cs="Arial"/>
          <w:b/>
        </w:rPr>
        <w:tab/>
        <w:t>...................................................</w:t>
      </w:r>
    </w:p>
    <w:p w14:paraId="3FD6E43A" w14:textId="69E3D4AA" w:rsidR="00F83C29" w:rsidRPr="00A41A8F" w:rsidRDefault="00E61306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>
        <w:rPr>
          <w:rFonts w:cs="Arial"/>
          <w:bCs/>
        </w:rPr>
        <w:t xml:space="preserve">Dr </w:t>
      </w:r>
      <w:r w:rsidR="00CD3EAE">
        <w:rPr>
          <w:rFonts w:cs="Arial"/>
          <w:bCs/>
        </w:rPr>
        <w:t xml:space="preserve">Bassam </w:t>
      </w:r>
      <w:proofErr w:type="spellStart"/>
      <w:r w:rsidR="00CD3EAE">
        <w:rPr>
          <w:rFonts w:cs="Arial"/>
          <w:bCs/>
        </w:rPr>
        <w:t>Hasn</w:t>
      </w:r>
      <w:proofErr w:type="spellEnd"/>
      <w:r w:rsidR="00CA3AD5" w:rsidRPr="00A41A8F">
        <w:rPr>
          <w:rFonts w:cs="Arial"/>
          <w:bCs/>
        </w:rPr>
        <w:tab/>
      </w:r>
      <w:r w:rsidR="00CA3AD5" w:rsidRPr="00A41A8F">
        <w:rPr>
          <w:rFonts w:cs="Arial"/>
          <w:bCs/>
        </w:rPr>
        <w:tab/>
      </w:r>
      <w:r w:rsidR="00CA3AD5" w:rsidRPr="00A41A8F">
        <w:rPr>
          <w:rFonts w:cs="Arial"/>
          <w:bCs/>
        </w:rPr>
        <w:tab/>
      </w:r>
      <w:r w:rsidR="00CA3AD5" w:rsidRPr="00A41A8F">
        <w:rPr>
          <w:rFonts w:cs="Arial"/>
          <w:bCs/>
        </w:rPr>
        <w:tab/>
      </w:r>
      <w:r w:rsidR="00CA3AD5" w:rsidRPr="00A41A8F">
        <w:rPr>
          <w:rFonts w:cs="Arial"/>
          <w:bCs/>
        </w:rPr>
        <w:tab/>
      </w:r>
      <w:r w:rsidR="00CD3EAE">
        <w:rPr>
          <w:rFonts w:cs="Arial"/>
          <w:bCs/>
        </w:rPr>
        <w:t xml:space="preserve">Karen </w:t>
      </w:r>
      <w:proofErr w:type="spellStart"/>
      <w:r w:rsidR="00CD3EAE">
        <w:rPr>
          <w:rFonts w:cs="Arial"/>
          <w:bCs/>
        </w:rPr>
        <w:t>Hasn</w:t>
      </w:r>
      <w:proofErr w:type="spellEnd"/>
    </w:p>
    <w:p w14:paraId="31FE6D99" w14:textId="754EB9B3" w:rsidR="00F83C29" w:rsidRDefault="00CD3EAE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Trustee</w:t>
      </w:r>
      <w:r w:rsidR="00F83C29" w:rsidRPr="00A41A8F">
        <w:rPr>
          <w:rFonts w:cs="Arial"/>
          <w:b/>
          <w:bCs/>
        </w:rPr>
        <w:tab/>
      </w:r>
      <w:r w:rsidR="00F83C29" w:rsidRPr="00A41A8F">
        <w:rPr>
          <w:rFonts w:cs="Arial"/>
          <w:b/>
          <w:bCs/>
        </w:rPr>
        <w:tab/>
      </w:r>
      <w:r w:rsidR="00F83C29" w:rsidRPr="00A41A8F">
        <w:rPr>
          <w:rFonts w:cs="Arial"/>
          <w:b/>
          <w:bCs/>
        </w:rPr>
        <w:tab/>
      </w:r>
      <w:r w:rsidR="00F83C29" w:rsidRPr="00A41A8F">
        <w:rPr>
          <w:rFonts w:cs="Arial"/>
          <w:b/>
          <w:bCs/>
        </w:rPr>
        <w:tab/>
      </w:r>
      <w:r w:rsidR="00F83C29" w:rsidRPr="00A41A8F">
        <w:rPr>
          <w:rFonts w:cs="Arial"/>
          <w:b/>
          <w:bCs/>
        </w:rPr>
        <w:tab/>
      </w:r>
      <w:r w:rsidR="00A41A8F" w:rsidRPr="00A41A8F">
        <w:rPr>
          <w:rFonts w:cs="Arial"/>
          <w:b/>
          <w:bCs/>
        </w:rPr>
        <w:tab/>
      </w:r>
      <w:r>
        <w:rPr>
          <w:rFonts w:cs="Arial"/>
          <w:b/>
          <w:bCs/>
        </w:rPr>
        <w:t>Trustee</w:t>
      </w:r>
    </w:p>
    <w:p w14:paraId="3E21D416" w14:textId="77777777" w:rsidR="00036FB0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421D5340" w14:textId="77777777" w:rsidR="00415835" w:rsidRDefault="00415835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44DFC9CB" w14:textId="77777777" w:rsidR="00415835" w:rsidRDefault="00415835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274D3883" w14:textId="77777777" w:rsidR="00415835" w:rsidRDefault="00415835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414222E0" w14:textId="77777777" w:rsidR="00415835" w:rsidRPr="00415835" w:rsidRDefault="00415835" w:rsidP="00415835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 w:rsidRPr="00415835">
        <w:rPr>
          <w:rFonts w:cs="Arial"/>
          <w:b/>
          <w:bCs/>
        </w:rPr>
        <w:t>...................................................</w:t>
      </w:r>
      <w:r w:rsidRPr="00415835">
        <w:rPr>
          <w:rFonts w:cs="Arial"/>
          <w:b/>
          <w:bCs/>
        </w:rPr>
        <w:tab/>
      </w:r>
      <w:r w:rsidRPr="00415835">
        <w:rPr>
          <w:rFonts w:cs="Arial"/>
          <w:b/>
          <w:bCs/>
        </w:rPr>
        <w:tab/>
      </w:r>
      <w:r w:rsidRPr="00415835">
        <w:rPr>
          <w:rFonts w:cs="Arial"/>
          <w:b/>
          <w:bCs/>
        </w:rPr>
        <w:tab/>
        <w:t>...................................................</w:t>
      </w:r>
    </w:p>
    <w:p w14:paraId="2140BACD" w14:textId="08F0F168" w:rsidR="00415835" w:rsidRPr="00415835" w:rsidRDefault="00FA54BE" w:rsidP="00415835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 w:rsidRPr="00FA54BE">
        <w:rPr>
          <w:rFonts w:cs="Arial"/>
        </w:rPr>
        <w:t xml:space="preserve">Amira </w:t>
      </w:r>
      <w:proofErr w:type="spellStart"/>
      <w:r w:rsidRPr="00FA54BE">
        <w:rPr>
          <w:rFonts w:cs="Arial"/>
        </w:rPr>
        <w:t>Hasn</w:t>
      </w:r>
      <w:proofErr w:type="spellEnd"/>
      <w:r w:rsidR="00415835" w:rsidRPr="00415835">
        <w:rPr>
          <w:rFonts w:cs="Arial"/>
          <w:b/>
          <w:bCs/>
        </w:rPr>
        <w:tab/>
      </w:r>
      <w:r w:rsidR="00415835" w:rsidRPr="00415835">
        <w:rPr>
          <w:rFonts w:cs="Arial"/>
          <w:b/>
          <w:bCs/>
        </w:rPr>
        <w:tab/>
      </w:r>
      <w:r w:rsidR="00415835" w:rsidRPr="00415835">
        <w:rPr>
          <w:rFonts w:cs="Arial"/>
          <w:b/>
          <w:bCs/>
        </w:rPr>
        <w:tab/>
      </w:r>
      <w:r w:rsidR="00415835" w:rsidRPr="00415835">
        <w:rPr>
          <w:rFonts w:cs="Arial"/>
          <w:b/>
          <w:bCs/>
        </w:rPr>
        <w:tab/>
      </w:r>
      <w:r w:rsidR="00415835" w:rsidRPr="00415835">
        <w:rPr>
          <w:rFonts w:cs="Arial"/>
          <w:b/>
          <w:bCs/>
        </w:rPr>
        <w:tab/>
      </w:r>
      <w:r>
        <w:rPr>
          <w:rFonts w:cs="Arial"/>
          <w:b/>
          <w:bCs/>
        </w:rPr>
        <w:t xml:space="preserve">           </w:t>
      </w:r>
      <w:r w:rsidRPr="005217F0">
        <w:rPr>
          <w:rFonts w:cs="Arial"/>
        </w:rPr>
        <w:t>Deb</w:t>
      </w:r>
      <w:r w:rsidR="005217F0" w:rsidRPr="005217F0">
        <w:rPr>
          <w:rFonts w:cs="Arial"/>
        </w:rPr>
        <w:t xml:space="preserve">bie </w:t>
      </w:r>
      <w:proofErr w:type="spellStart"/>
      <w:r w:rsidR="005217F0" w:rsidRPr="005217F0">
        <w:rPr>
          <w:rFonts w:cs="Arial"/>
        </w:rPr>
        <w:t>Hasn</w:t>
      </w:r>
      <w:proofErr w:type="spellEnd"/>
    </w:p>
    <w:p w14:paraId="4B4B12A1" w14:textId="654666A2" w:rsidR="00415835" w:rsidRPr="00415835" w:rsidRDefault="00FA54BE" w:rsidP="00415835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Trustee</w:t>
      </w:r>
      <w:r w:rsidR="00415835" w:rsidRPr="00415835">
        <w:rPr>
          <w:rFonts w:cs="Arial"/>
          <w:b/>
          <w:bCs/>
        </w:rPr>
        <w:tab/>
      </w:r>
      <w:r w:rsidR="00415835" w:rsidRPr="00415835">
        <w:rPr>
          <w:rFonts w:cs="Arial"/>
          <w:b/>
          <w:bCs/>
        </w:rPr>
        <w:tab/>
      </w:r>
      <w:r w:rsidR="00415835" w:rsidRPr="00415835">
        <w:rPr>
          <w:rFonts w:cs="Arial"/>
          <w:b/>
          <w:bCs/>
        </w:rPr>
        <w:tab/>
      </w:r>
      <w:r w:rsidR="00415835" w:rsidRPr="00415835">
        <w:rPr>
          <w:rFonts w:cs="Arial"/>
          <w:b/>
          <w:bCs/>
        </w:rPr>
        <w:tab/>
      </w:r>
      <w:r w:rsidR="00415835" w:rsidRPr="00415835">
        <w:rPr>
          <w:rFonts w:cs="Arial"/>
          <w:b/>
          <w:bCs/>
        </w:rPr>
        <w:tab/>
      </w:r>
      <w:r>
        <w:rPr>
          <w:rFonts w:cs="Arial"/>
          <w:b/>
          <w:bCs/>
        </w:rPr>
        <w:tab/>
        <w:t>Trustee</w:t>
      </w:r>
    </w:p>
    <w:p w14:paraId="2D5F2963" w14:textId="584D4497" w:rsidR="00415835" w:rsidRDefault="00415835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  <w:sectPr w:rsidR="00415835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36C385E5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sectPr w:rsidR="00F83C29" w:rsidRPr="00650386"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24549"/>
    <w:multiLevelType w:val="hybridMultilevel"/>
    <w:tmpl w:val="9C1C82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786287"/>
    <w:multiLevelType w:val="hybridMultilevel"/>
    <w:tmpl w:val="575242D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66259B0"/>
    <w:multiLevelType w:val="hybridMultilevel"/>
    <w:tmpl w:val="190AEFE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196936">
    <w:abstractNumId w:val="2"/>
  </w:num>
  <w:num w:numId="2" w16cid:durableId="984313843">
    <w:abstractNumId w:val="17"/>
  </w:num>
  <w:num w:numId="3" w16cid:durableId="1952391260">
    <w:abstractNumId w:val="11"/>
  </w:num>
  <w:num w:numId="4" w16cid:durableId="1174684310">
    <w:abstractNumId w:val="3"/>
  </w:num>
  <w:num w:numId="5" w16cid:durableId="508258763">
    <w:abstractNumId w:val="12"/>
  </w:num>
  <w:num w:numId="6" w16cid:durableId="82261881">
    <w:abstractNumId w:val="7"/>
  </w:num>
  <w:num w:numId="7" w16cid:durableId="751975536">
    <w:abstractNumId w:val="14"/>
  </w:num>
  <w:num w:numId="8" w16cid:durableId="1869029497">
    <w:abstractNumId w:val="5"/>
  </w:num>
  <w:num w:numId="9" w16cid:durableId="1430004365">
    <w:abstractNumId w:val="6"/>
  </w:num>
  <w:num w:numId="10" w16cid:durableId="110100628">
    <w:abstractNumId w:val="9"/>
  </w:num>
  <w:num w:numId="11" w16cid:durableId="1114784339">
    <w:abstractNumId w:val="13"/>
  </w:num>
  <w:num w:numId="12" w16cid:durableId="706953386">
    <w:abstractNumId w:val="8"/>
  </w:num>
  <w:num w:numId="13" w16cid:durableId="811870472">
    <w:abstractNumId w:val="10"/>
  </w:num>
  <w:num w:numId="14" w16cid:durableId="377050265">
    <w:abstractNumId w:val="1"/>
  </w:num>
  <w:num w:numId="15" w16cid:durableId="509687288">
    <w:abstractNumId w:val="4"/>
  </w:num>
  <w:num w:numId="16" w16cid:durableId="675495941">
    <w:abstractNumId w:val="16"/>
  </w:num>
  <w:num w:numId="17" w16cid:durableId="452946660">
    <w:abstractNumId w:val="15"/>
  </w:num>
  <w:num w:numId="18" w16cid:durableId="160314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zNDeysDA3MjM2NzRQ0lEKTi0uzszPAykwqgUAjrMqyCwAAAA="/>
  </w:docVars>
  <w:rsids>
    <w:rsidRoot w:val="00D74D36"/>
    <w:rsid w:val="00011302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260E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251"/>
    <w:rsid w:val="0011393A"/>
    <w:rsid w:val="00113F24"/>
    <w:rsid w:val="00115AAE"/>
    <w:rsid w:val="00123B2E"/>
    <w:rsid w:val="00130DD5"/>
    <w:rsid w:val="001478ED"/>
    <w:rsid w:val="00166B18"/>
    <w:rsid w:val="00172E09"/>
    <w:rsid w:val="00173ECE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37A61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20F24"/>
    <w:rsid w:val="003252E0"/>
    <w:rsid w:val="00331FA7"/>
    <w:rsid w:val="00332698"/>
    <w:rsid w:val="003335DA"/>
    <w:rsid w:val="00337D2F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036B"/>
    <w:rsid w:val="00377B30"/>
    <w:rsid w:val="00377C57"/>
    <w:rsid w:val="003A31E5"/>
    <w:rsid w:val="003A4E08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BB6"/>
    <w:rsid w:val="003F6D22"/>
    <w:rsid w:val="003F7764"/>
    <w:rsid w:val="00401F0B"/>
    <w:rsid w:val="00402620"/>
    <w:rsid w:val="00412325"/>
    <w:rsid w:val="00415835"/>
    <w:rsid w:val="00415C3A"/>
    <w:rsid w:val="004310F8"/>
    <w:rsid w:val="00431ACD"/>
    <w:rsid w:val="00432056"/>
    <w:rsid w:val="0044300E"/>
    <w:rsid w:val="00455C50"/>
    <w:rsid w:val="0045781E"/>
    <w:rsid w:val="00461F99"/>
    <w:rsid w:val="00465BA6"/>
    <w:rsid w:val="00474325"/>
    <w:rsid w:val="00481922"/>
    <w:rsid w:val="00482976"/>
    <w:rsid w:val="00484638"/>
    <w:rsid w:val="00492EFE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D3F32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17F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434B"/>
    <w:rsid w:val="0073600D"/>
    <w:rsid w:val="007374B7"/>
    <w:rsid w:val="0074643E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7F30C4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577F7"/>
    <w:rsid w:val="00860425"/>
    <w:rsid w:val="00860EDD"/>
    <w:rsid w:val="008670D6"/>
    <w:rsid w:val="008671F7"/>
    <w:rsid w:val="008674FF"/>
    <w:rsid w:val="0087194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040D6"/>
    <w:rsid w:val="00A1643D"/>
    <w:rsid w:val="00A22BAD"/>
    <w:rsid w:val="00A346F5"/>
    <w:rsid w:val="00A360BB"/>
    <w:rsid w:val="00A41A8F"/>
    <w:rsid w:val="00A41BE4"/>
    <w:rsid w:val="00A41FC1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4F4B"/>
    <w:rsid w:val="00A67B14"/>
    <w:rsid w:val="00A7450D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36F9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52E"/>
    <w:rsid w:val="00B84DB8"/>
    <w:rsid w:val="00B86797"/>
    <w:rsid w:val="00B91EDE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D58EB"/>
    <w:rsid w:val="00BE4B82"/>
    <w:rsid w:val="00BE58FB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390E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3EAE"/>
    <w:rsid w:val="00CD4951"/>
    <w:rsid w:val="00CD6C26"/>
    <w:rsid w:val="00CD7ABD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4452"/>
    <w:rsid w:val="00D678AA"/>
    <w:rsid w:val="00D74D36"/>
    <w:rsid w:val="00D84408"/>
    <w:rsid w:val="00D95F0F"/>
    <w:rsid w:val="00D971BF"/>
    <w:rsid w:val="00DA5206"/>
    <w:rsid w:val="00DB5701"/>
    <w:rsid w:val="00DD1460"/>
    <w:rsid w:val="00DD2E41"/>
    <w:rsid w:val="00DD58F3"/>
    <w:rsid w:val="00DE3450"/>
    <w:rsid w:val="00DF04C6"/>
    <w:rsid w:val="00DF3D7A"/>
    <w:rsid w:val="00DF402D"/>
    <w:rsid w:val="00DF6246"/>
    <w:rsid w:val="00DF62FE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61306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C1F1D"/>
    <w:rsid w:val="00ED0A8B"/>
    <w:rsid w:val="00ED7328"/>
    <w:rsid w:val="00EE6087"/>
    <w:rsid w:val="00EF4E6F"/>
    <w:rsid w:val="00F0339C"/>
    <w:rsid w:val="00F037D6"/>
    <w:rsid w:val="00F10465"/>
    <w:rsid w:val="00F10EF5"/>
    <w:rsid w:val="00F206FF"/>
    <w:rsid w:val="00F22957"/>
    <w:rsid w:val="00F40D36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A54BE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A1FD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CDDA5DE-C5D9-47D5-9E2E-1B2C167F197E}">
  <we:reference id="e463e8e1-d114-4fcf-997c-cfff693b9d75" version="1.0.2.2" store="EXCatalog" storeType="EXCatalog"/>
  <we:alternateReferences>
    <we:reference id="WA104381841" version="1.0.2.2" store="en-AU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Charles Chimombe</cp:lastModifiedBy>
  <cp:revision>47</cp:revision>
  <cp:lastPrinted>2014-05-05T04:08:00Z</cp:lastPrinted>
  <dcterms:created xsi:type="dcterms:W3CDTF">2017-06-27T02:28:00Z</dcterms:created>
  <dcterms:modified xsi:type="dcterms:W3CDTF">2022-06-19T23:13:00Z</dcterms:modified>
</cp:coreProperties>
</file>