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D" w:rsidRPr="006E5DD3" w:rsidRDefault="00B03B8D" w:rsidP="00B03B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5DD3">
        <w:rPr>
          <w:rFonts w:ascii="Times New Roman" w:hAnsi="Times New Roman" w:cs="Times New Roman"/>
          <w:sz w:val="24"/>
          <w:szCs w:val="24"/>
          <w:lang w:val="en-US"/>
        </w:rPr>
        <w:t>The Trustee</w:t>
      </w:r>
      <w:r w:rsidR="003E701E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B03B8D" w:rsidRPr="006E5DD3" w:rsidRDefault="00B03B8D" w:rsidP="00B03B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DD3">
        <w:rPr>
          <w:rFonts w:ascii="Times New Roman" w:hAnsi="Times New Roman" w:cs="Times New Roman"/>
          <w:sz w:val="24"/>
          <w:szCs w:val="24"/>
          <w:lang w:val="en-US"/>
        </w:rPr>
        <w:t>Hazell</w:t>
      </w:r>
      <w:proofErr w:type="spellEnd"/>
      <w:r w:rsidRPr="006E5DD3">
        <w:rPr>
          <w:rFonts w:ascii="Times New Roman" w:hAnsi="Times New Roman" w:cs="Times New Roman"/>
          <w:sz w:val="24"/>
          <w:szCs w:val="24"/>
          <w:lang w:val="en-US"/>
        </w:rPr>
        <w:t xml:space="preserve"> Superannuation Fund</w:t>
      </w:r>
    </w:p>
    <w:p w:rsidR="00B03B8D" w:rsidRPr="006E5DD3" w:rsidRDefault="00B03B8D" w:rsidP="00B03B8D">
      <w:pPr>
        <w:spacing w:after="0"/>
        <w:ind w:right="849"/>
        <w:rPr>
          <w:rFonts w:ascii="Times New Roman" w:hAnsi="Times New Roman" w:cs="Times New Roman"/>
          <w:sz w:val="24"/>
        </w:rPr>
      </w:pPr>
      <w:r w:rsidRPr="006E5DD3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6E5DD3">
        <w:rPr>
          <w:rFonts w:ascii="Times New Roman" w:hAnsi="Times New Roman" w:cs="Times New Roman"/>
          <w:sz w:val="24"/>
        </w:rPr>
        <w:t>Sprod</w:t>
      </w:r>
      <w:proofErr w:type="spellEnd"/>
      <w:r w:rsidRPr="006E5DD3">
        <w:rPr>
          <w:rFonts w:ascii="Times New Roman" w:hAnsi="Times New Roman" w:cs="Times New Roman"/>
          <w:sz w:val="24"/>
        </w:rPr>
        <w:t xml:space="preserve"> Avenue</w:t>
      </w:r>
    </w:p>
    <w:p w:rsidR="00B03B8D" w:rsidRPr="003C4AA7" w:rsidRDefault="00B03B8D" w:rsidP="00B03B8D">
      <w:pPr>
        <w:spacing w:after="0"/>
        <w:rPr>
          <w:rFonts w:ascii="Times New Roman" w:hAnsi="Times New Roman" w:cs="Times New Roman"/>
          <w:sz w:val="24"/>
        </w:rPr>
      </w:pPr>
      <w:r w:rsidRPr="003C4AA7">
        <w:rPr>
          <w:rFonts w:ascii="Times New Roman" w:hAnsi="Times New Roman" w:cs="Times New Roman"/>
          <w:sz w:val="24"/>
        </w:rPr>
        <w:t xml:space="preserve">TOORAK </w:t>
      </w:r>
      <w:proofErr w:type="gramStart"/>
      <w:r w:rsidRPr="003C4AA7">
        <w:rPr>
          <w:rFonts w:ascii="Times New Roman" w:hAnsi="Times New Roman" w:cs="Times New Roman"/>
          <w:sz w:val="24"/>
        </w:rPr>
        <w:t>GARDENS  SA</w:t>
      </w:r>
      <w:proofErr w:type="gramEnd"/>
      <w:r w:rsidRPr="003C4AA7">
        <w:rPr>
          <w:rFonts w:ascii="Times New Roman" w:hAnsi="Times New Roman" w:cs="Times New Roman"/>
          <w:sz w:val="24"/>
        </w:rPr>
        <w:t xml:space="preserve">  5065</w:t>
      </w:r>
    </w:p>
    <w:p w:rsidR="000E7E57" w:rsidRPr="003C4AA7" w:rsidRDefault="000E7E57" w:rsidP="00BD78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7E57" w:rsidRPr="003C4AA7" w:rsidRDefault="000E7E57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7E57" w:rsidRPr="003C4AA7" w:rsidRDefault="000E7E57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Pr="003C4AA7" w:rsidRDefault="004D4F74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Pr="003C4AA7" w:rsidRDefault="004D4F74" w:rsidP="004D4F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4AA7">
        <w:rPr>
          <w:rFonts w:ascii="Times New Roman" w:hAnsi="Times New Roman" w:cs="Times New Roman"/>
          <w:b/>
          <w:sz w:val="28"/>
          <w:szCs w:val="28"/>
          <w:lang w:val="en-US"/>
        </w:rPr>
        <w:t>APPLICATION TO COMMENCE PENSION</w:t>
      </w:r>
    </w:p>
    <w:p w:rsidR="00F34AE2" w:rsidRPr="00F34AE2" w:rsidRDefault="004D4F74" w:rsidP="00F34AE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6C14B1">
        <w:rPr>
          <w:rFonts w:ascii="Times New Roman" w:hAnsi="Times New Roman" w:cs="Times New Roman"/>
          <w:sz w:val="24"/>
          <w:szCs w:val="24"/>
          <w:lang w:val="en-US"/>
        </w:rPr>
        <w:t>Geoffrey</w:t>
      </w:r>
      <w:r w:rsidR="00B03B8D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Hazel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, of </w:t>
      </w:r>
      <w:r w:rsidR="00B03B8D" w:rsidRPr="003C4AA7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B03B8D" w:rsidRPr="003C4AA7">
        <w:rPr>
          <w:rFonts w:ascii="Times New Roman" w:hAnsi="Times New Roman" w:cs="Times New Roman"/>
          <w:sz w:val="24"/>
        </w:rPr>
        <w:t>Sprod</w:t>
      </w:r>
      <w:proofErr w:type="spellEnd"/>
      <w:r w:rsidR="00B03B8D" w:rsidRPr="003C4AA7">
        <w:rPr>
          <w:rFonts w:ascii="Times New Roman" w:hAnsi="Times New Roman" w:cs="Times New Roman"/>
          <w:sz w:val="24"/>
        </w:rPr>
        <w:t xml:space="preserve"> Avenue, Toorak Gardens, SA, 5065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>do hereby apply to receive the accumulated superannuation benefits standing to the credit of my account (or accounts as t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he case may be) within the </w:t>
      </w:r>
      <w:proofErr w:type="spellStart"/>
      <w:r w:rsidR="004F6DE5" w:rsidRPr="003C4AA7">
        <w:rPr>
          <w:rFonts w:ascii="Times New Roman" w:hAnsi="Times New Roman" w:cs="Times New Roman"/>
          <w:sz w:val="24"/>
          <w:szCs w:val="24"/>
          <w:lang w:val="en-US"/>
        </w:rPr>
        <w:t>Hazell</w:t>
      </w:r>
      <w:proofErr w:type="spellEnd"/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>annuation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Fund by way of </w:t>
      </w:r>
      <w:r w:rsidR="007B65CD" w:rsidRPr="003C4A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6F29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6C14B1">
        <w:rPr>
          <w:rFonts w:ascii="Times New Roman" w:hAnsi="Times New Roman" w:cs="Times New Roman"/>
          <w:sz w:val="24"/>
          <w:szCs w:val="24"/>
          <w:lang w:val="en-US"/>
        </w:rPr>
        <w:t>Transition to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Pension</w:t>
      </w:r>
      <w:r w:rsidR="00246F29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>and the initial amount to app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ly to this pension </w:t>
      </w:r>
      <w:r w:rsidR="000E7E57" w:rsidRPr="00F34AE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34AE2" w:rsidRPr="00F34AE2">
        <w:rPr>
          <w:rFonts w:ascii="Times New Roman" w:hAnsi="Times New Roman" w:cs="Times New Roman"/>
          <w:sz w:val="24"/>
          <w:szCs w:val="24"/>
          <w:lang w:val="en-US"/>
        </w:rPr>
        <w:t>my full Accumulation Account balance as calculated by the Trustees.</w:t>
      </w:r>
    </w:p>
    <w:p w:rsidR="004D4F74" w:rsidRPr="003C4AA7" w:rsidRDefault="004D4F74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Pr="003C4AA7" w:rsidRDefault="004D4F74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AA7">
        <w:rPr>
          <w:rFonts w:ascii="Times New Roman" w:hAnsi="Times New Roman" w:cs="Times New Roman"/>
          <w:sz w:val="24"/>
          <w:szCs w:val="24"/>
          <w:lang w:val="en-US"/>
        </w:rPr>
        <w:t>I conf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>irm that I have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r w:rsidR="000E7E57" w:rsidRPr="003C4AA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 Condition of Release as laid down by Relevant Law.</w:t>
      </w:r>
    </w:p>
    <w:p w:rsidR="004D4F74" w:rsidRPr="003C4AA7" w:rsidRDefault="004D4F74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Pr="003C4AA7" w:rsidRDefault="004D4F74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AA7">
        <w:rPr>
          <w:rFonts w:ascii="Times New Roman" w:hAnsi="Times New Roman" w:cs="Times New Roman"/>
          <w:sz w:val="24"/>
          <w:szCs w:val="24"/>
          <w:lang w:val="en-US"/>
        </w:rPr>
        <w:t>I further confirm that I have attained Preservation Age.</w:t>
      </w:r>
    </w:p>
    <w:p w:rsidR="00B6672F" w:rsidRPr="003C4AA7" w:rsidRDefault="00B6672F" w:rsidP="00B667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672F" w:rsidRPr="003C4AA7" w:rsidRDefault="00B6672F" w:rsidP="00B667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AA7">
        <w:rPr>
          <w:rFonts w:ascii="Times New Roman" w:hAnsi="Times New Roman" w:cs="Times New Roman"/>
          <w:sz w:val="24"/>
          <w:szCs w:val="24"/>
          <w:lang w:val="en-US"/>
        </w:rPr>
        <w:t xml:space="preserve">Please commence the pension with effect </w:t>
      </w:r>
      <w:r w:rsidR="00F34AE2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C14B1">
        <w:rPr>
          <w:rFonts w:ascii="Times New Roman" w:hAnsi="Times New Roman" w:cs="Times New Roman"/>
          <w:sz w:val="24"/>
          <w:szCs w:val="24"/>
          <w:lang w:val="en-US"/>
        </w:rPr>
        <w:t>1 July 2011</w:t>
      </w:r>
      <w:r w:rsidRPr="003C4A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672F" w:rsidRPr="00C87E0D" w:rsidRDefault="00B6672F" w:rsidP="00B667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672F" w:rsidRPr="00C87E0D" w:rsidRDefault="00B6672F" w:rsidP="00B667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7E0D">
        <w:rPr>
          <w:rFonts w:ascii="Times New Roman" w:hAnsi="Times New Roman" w:cs="Times New Roman"/>
          <w:sz w:val="24"/>
          <w:szCs w:val="24"/>
          <w:lang w:val="en-US"/>
        </w:rPr>
        <w:t xml:space="preserve">I wish the pension to be initially at the minimum rate and payable on a monthly basis due on </w:t>
      </w:r>
      <w:r w:rsidR="00D83D15">
        <w:rPr>
          <w:rFonts w:ascii="Times New Roman" w:hAnsi="Times New Roman" w:cs="Times New Roman"/>
          <w:sz w:val="24"/>
          <w:szCs w:val="24"/>
          <w:lang w:val="en-US"/>
        </w:rPr>
        <w:t>the 14</w:t>
      </w:r>
      <w:r w:rsidRPr="00C87E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87E0D">
        <w:rPr>
          <w:rFonts w:ascii="Times New Roman" w:hAnsi="Times New Roman" w:cs="Times New Roman"/>
          <w:sz w:val="24"/>
          <w:szCs w:val="24"/>
          <w:lang w:val="en-US"/>
        </w:rPr>
        <w:t xml:space="preserve"> day of each month or as per my instructions.</w:t>
      </w:r>
    </w:p>
    <w:p w:rsidR="00B6672F" w:rsidRDefault="00B6672F" w:rsidP="00B667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7E57" w:rsidRDefault="000E7E57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7E57" w:rsidRDefault="000E7E57" w:rsidP="004D4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Default="00BD786A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Dated: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D15">
        <w:rPr>
          <w:rFonts w:ascii="Times New Roman" w:hAnsi="Times New Roman" w:cs="Times New Roman"/>
          <w:sz w:val="24"/>
          <w:szCs w:val="24"/>
          <w:lang w:val="en-US"/>
        </w:rPr>
        <w:t>30 June 2011</w:t>
      </w:r>
    </w:p>
    <w:p w:rsidR="004D4F74" w:rsidRDefault="004D4F74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65CD" w:rsidRDefault="007B65CD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65CD" w:rsidRDefault="007B65CD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7E57" w:rsidRDefault="000E7E57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4F74" w:rsidRDefault="00E2243B" w:rsidP="00BD786A">
      <w:pPr>
        <w:tabs>
          <w:tab w:val="left" w:pos="851"/>
          <w:tab w:val="right" w:leader="dot" w:pos="3969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Signed:</w:t>
      </w:r>
      <w:r w:rsidR="00BD78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86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2243B" w:rsidRPr="00C87E0D" w:rsidRDefault="00BD786A" w:rsidP="00BD786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7E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D15">
        <w:rPr>
          <w:rFonts w:ascii="Times New Roman" w:hAnsi="Times New Roman" w:cs="Times New Roman"/>
          <w:sz w:val="24"/>
          <w:szCs w:val="24"/>
          <w:lang w:val="en-US"/>
        </w:rPr>
        <w:t>Geoffrey</w:t>
      </w:r>
      <w:bookmarkStart w:id="0" w:name="_GoBack"/>
      <w:bookmarkEnd w:id="0"/>
      <w:r w:rsidR="00C87E0D" w:rsidRPr="00C8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E0D" w:rsidRPr="00C87E0D">
        <w:rPr>
          <w:rFonts w:ascii="Times New Roman" w:hAnsi="Times New Roman" w:cs="Times New Roman"/>
          <w:sz w:val="24"/>
          <w:szCs w:val="24"/>
          <w:lang w:val="en-US"/>
        </w:rPr>
        <w:t>Hazell</w:t>
      </w:r>
      <w:proofErr w:type="spellEnd"/>
    </w:p>
    <w:sectPr w:rsidR="00E2243B" w:rsidRPr="00C87E0D" w:rsidSect="00BD786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4F74"/>
    <w:rsid w:val="000C53A6"/>
    <w:rsid w:val="000E7E57"/>
    <w:rsid w:val="001A5F34"/>
    <w:rsid w:val="001E5E2D"/>
    <w:rsid w:val="00246F29"/>
    <w:rsid w:val="00261FD0"/>
    <w:rsid w:val="003C4AA7"/>
    <w:rsid w:val="003E701E"/>
    <w:rsid w:val="004D4F74"/>
    <w:rsid w:val="004F6DE5"/>
    <w:rsid w:val="005859CA"/>
    <w:rsid w:val="006C14B1"/>
    <w:rsid w:val="007B65CD"/>
    <w:rsid w:val="007D0D05"/>
    <w:rsid w:val="0098777D"/>
    <w:rsid w:val="009F5C2D"/>
    <w:rsid w:val="009F7E08"/>
    <w:rsid w:val="00A36269"/>
    <w:rsid w:val="00A62B02"/>
    <w:rsid w:val="00B03B8D"/>
    <w:rsid w:val="00B6672F"/>
    <w:rsid w:val="00B707F7"/>
    <w:rsid w:val="00BD786A"/>
    <w:rsid w:val="00C554AF"/>
    <w:rsid w:val="00C87E0D"/>
    <w:rsid w:val="00CB17EA"/>
    <w:rsid w:val="00D83D15"/>
    <w:rsid w:val="00DD7DDE"/>
    <w:rsid w:val="00DE4EED"/>
    <w:rsid w:val="00E2243B"/>
    <w:rsid w:val="00E6263B"/>
    <w:rsid w:val="00EA5AF8"/>
    <w:rsid w:val="00EE5730"/>
    <w:rsid w:val="00F34AE2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Lambeff</dc:creator>
  <cp:keywords/>
  <dc:description/>
  <cp:lastModifiedBy>Debbie Peard</cp:lastModifiedBy>
  <cp:revision>6</cp:revision>
  <cp:lastPrinted>2008-10-15T01:58:00Z</cp:lastPrinted>
  <dcterms:created xsi:type="dcterms:W3CDTF">2009-02-05T02:58:00Z</dcterms:created>
  <dcterms:modified xsi:type="dcterms:W3CDTF">2012-09-25T02:28:00Z</dcterms:modified>
</cp:coreProperties>
</file>